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«ПрофиСтарт»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9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color w:themeColor="text1" w:val="000000"/>
          <w:sz w:val="28"/>
        </w:rPr>
        <w:t>овар кондитер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 xml:space="preserve">ОГБПОУ </w:t>
      </w:r>
      <w:r>
        <w:rPr>
          <w:color w:themeColor="text1" w:val="000000"/>
          <w:sz w:val="28"/>
          <w:highlight w:val="white"/>
        </w:rPr>
        <w:t>Ульяновский техникум питания и торговли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5"/>
        <w:gridCol w:w="4957"/>
        <w:gridCol w:w="1275"/>
      </w:tblGrid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Огородникова Ольга Андреевна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12,5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Мизонова Валерия Николаевна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12,2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Хапаева Анна Викторовна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12,0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Патшина Антонина Юрьевна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11,3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Козлова Виктория Сергеевна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11,2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Соколова Виктория Александровна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11,2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Егорова Елизавета Юрьевна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11,0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Николаев Максим Александрович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10,9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Артемьев Александр Олегович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10,4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Парамонов Виктор Александрович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10,2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Кафидова Ирина Владимировна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10,2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Павперова Наталья Геннадьевна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Благова Анастасия Алексеевна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Ничипорук Светлана Анатольевна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Сафарова Руфина Ренатовна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Юманова Анастасия Сергеевна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Марекелов Андрей Денисович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9,8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Шкобырев Максим Фёдорович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9,7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Рекин Кирилл Александрович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9,4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Маринина Ариана Владимировна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8,8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Абрамова Наталья Алексеевна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7,9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Щербакова Наталья Александровна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7,9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Азизов Раисович Раисович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7,6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Вагина Татьяна Валерьевна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6,4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Анисимова Мария Александровна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5,7</w:t>
            </w:r>
          </w:p>
        </w:tc>
      </w:tr>
      <w:tr>
        <w:trPr>
          <w:trHeight w:hRule="atLeast" w:val="348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УТПиТ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Парфенов Андрей Михайлович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</w:tr>
    </w:tbl>
    <w:p w14:paraId="5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2022-11-08T07:13:53Z</dcterms:modified>
</cp:coreProperties>
</file>